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891" w:firstLineChars="900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  <w:lang w:eastAsia="zh-CN"/>
        </w:rPr>
        <w:t>我为爷爷点个赞</w:t>
      </w:r>
      <w:r>
        <w:rPr>
          <w:rFonts w:hint="eastAsia"/>
          <w:b/>
          <w:bCs/>
          <w:sz w:val="32"/>
          <w:szCs w:val="32"/>
        </w:rPr>
        <w:t xml:space="preserve">  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“内—外—夹—弓—大—立—腕，对了囡囡，手就要这么洗才干净……”瞧，我爷爷又在教我那刚上幼儿园的小表妹洗手了，那一丝不苟的样子，别说，还挺像我们老师的。</w:t>
      </w:r>
    </w:p>
    <w:p>
      <w:pPr>
        <w:spacing w:line="360" w:lineRule="auto"/>
        <w:ind w:firstLine="480" w:firstLineChars="200"/>
        <w:rPr>
          <w:rFonts w:hint="default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说起我的爷爷，这个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60多岁将近70的沙地老农民，他这一辈子打交道最多的就是土地，日出而作日落而息。粗犷了一辈子的爷爷，没想到竟因为一场疫情变成了“精致boy”。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那是2019的岁末，年节的气氛渐渐浓了起来。小年夜，姑姑从上海给我家寄来了一箱子的口罩。这个莫名其妙的快递被我爷爷嗤之以鼻，按他的话来讲，大过年的，寄什么不好寄口罩，真是有钱没地方花。</w:t>
      </w:r>
    </w:p>
    <w:p>
      <w:pPr>
        <w:spacing w:line="360" w:lineRule="auto"/>
        <w:ind w:firstLine="480" w:firstLineChars="200"/>
        <w:rPr>
          <w:rFonts w:hint="default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  <w:lang w:val="en-US" w:eastAsia="zh-CN"/>
        </w:rPr>
        <w:t>没几天，关于疫情的报道渐渐多了起来。新闻里，广播里，村子的大喇叭里开始号召大家少出门、少聚集，出门也要带上口罩。爷爷对此不屑一顾，哪怕爸爸再三要求他带上口罩再出门，他也是“外甥打灯笼——照旧”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这大概是最不热闹的一个新年了，姑姑一家因为工作原因留在了上海，除夕夜的团圆饭也没能回来吃。紧接着，疫情的态势愈演愈烈，武汉封城，大家再也不敢掉以轻心。亲朋之间约定好的聚餐也纷纷取消，我们一家子一起待在那一方小小的天地里，娱乐节目也仅剩下了看电视。那几天的爷爷，眉眼总是挤在一起，没有舒展的时候。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没两天，杭州也开始封城了。村子的主干道上，架起了一个个卡口，每天每天，村子里的大喇叭总会循环的播放，号召村民们注意防护。爷爷的眉头皱的更紧了，这一天，从外头回来的爷爷一到家，就对着我爸讲：“伟民，你妹上次给你寄来的口罩，你给我一半。”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“爸，你要那么多口罩干嘛？现在口罩不好买，大家都要用呢！”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“这个……问这么多干嘛，要不我给你钱？就当我问你买的。”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……</w:t>
      </w:r>
    </w:p>
    <w:p>
      <w:pPr>
        <w:spacing w:line="360" w:lineRule="auto"/>
        <w:ind w:firstLine="480" w:firstLineChars="200"/>
        <w:rPr>
          <w:rFonts w:hint="eastAsia" w:ascii="宋体" w:hAnsi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后来，村干部和我爸打电话，我们一家子才知道，原来我爷爷把那半箱子的口罩送到了村委会，免费的送给了守在卡口的工作人员。爸爸一合计，不能让爷爷一个人“先进”，于是全家都动起来了。我和弟弟打下手，妈妈和奶奶当主厨，爸爸和爷爷就成了“配送员”，村里卡口上的志愿者们在瑟瑟的寒风中，终于能喝上一口暖暖的东西了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我还发现，爷爷变了。你瞧，出门前，爷爷戴好了口罩，还仔仔细细的把口罩的褶皱抚平，将自己包的严严实实；刚回家，爷爷就立马脱了外套晾到院子里的晾衣架下，顺带在水池拿把手洗的干干净净；打喷嚏时，爷爷会用纸巾捂住自己的鼻子了……粗犷的爷爷似乎越来越精致了。不仅如此，爷爷成了村里老人中的宣传员，串门的被他劝回了家，三五成群的则往往会被他教育一番。疫情来了</w:t>
      </w:r>
      <w:r>
        <w:rPr>
          <w:rFonts w:hint="eastAsia" w:ascii="宋体" w:hAnsi="宋体"/>
          <w:bCs/>
          <w:sz w:val="24"/>
          <w:szCs w:val="24"/>
        </w:rPr>
        <w:t>，爷爷变了！</w:t>
      </w:r>
      <w:r>
        <w:rPr>
          <w:rFonts w:hint="eastAsia" w:ascii="宋体" w:hAnsi="宋体"/>
          <w:bCs/>
          <w:sz w:val="24"/>
          <w:szCs w:val="24"/>
          <w:lang w:eastAsia="zh-CN"/>
        </w:rPr>
        <w:t>这份改变是那么的美</w:t>
      </w:r>
      <w:r>
        <w:rPr>
          <w:rFonts w:hint="eastAsia" w:ascii="宋体" w:hAnsi="宋体"/>
          <w:bCs/>
          <w:sz w:val="24"/>
          <w:szCs w:val="24"/>
        </w:rPr>
        <w:t>，</w:t>
      </w:r>
      <w:r>
        <w:rPr>
          <w:rFonts w:hint="eastAsia" w:ascii="宋体" w:hAnsi="宋体"/>
          <w:bCs/>
          <w:sz w:val="24"/>
          <w:szCs w:val="24"/>
          <w:lang w:eastAsia="zh-CN"/>
        </w:rPr>
        <w:t>那么的令人愉悦。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bCs/>
          <w:sz w:val="24"/>
          <w:szCs w:val="24"/>
          <w:lang w:eastAsia="zh-CN"/>
        </w:rPr>
      </w:pPr>
      <w:r>
        <w:rPr>
          <w:rFonts w:hint="eastAsia" w:ascii="宋体" w:hAnsi="宋体"/>
          <w:bCs/>
          <w:sz w:val="24"/>
          <w:szCs w:val="24"/>
          <w:lang w:eastAsia="zh-CN"/>
        </w:rPr>
        <w:t>瞧，开饭了，爷爷又和小表妹在水池边洗起了手：“内—外—夹—弓—大—立—腕”。要是每个人都能像爷爷一样自律，我想，疫情似乎也没有那么可怕了。爷爷，我要为你点个赞。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A2"/>
    <w:rsid w:val="001752F2"/>
    <w:rsid w:val="007A3E6C"/>
    <w:rsid w:val="009D23AD"/>
    <w:rsid w:val="009E7C17"/>
    <w:rsid w:val="00BB2C09"/>
    <w:rsid w:val="00BC34A2"/>
    <w:rsid w:val="00C63FF7"/>
    <w:rsid w:val="00D34B2D"/>
    <w:rsid w:val="18535739"/>
    <w:rsid w:val="254E7C25"/>
    <w:rsid w:val="42C90F69"/>
    <w:rsid w:val="4E7D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214</Words>
  <Characters>1220</Characters>
  <Lines>10</Lines>
  <Paragraphs>2</Paragraphs>
  <TotalTime>1</TotalTime>
  <ScaleCrop>false</ScaleCrop>
  <LinksUpToDate>false</LinksUpToDate>
  <CharactersWithSpaces>1432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2020-08-27T04:33:00Z</dcterms:created>
  <dc:creator>Adminstrator</dc:creator>
  <cp:lastModifiedBy>李菇凉有圆脸</cp:lastModifiedBy>
  <dcterms:modified xsi:type="dcterms:W3CDTF">2020-09-17T08:23:09Z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